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B8A" w:rsidRPr="007C4B2F" w:rsidRDefault="007C4B2F">
      <w:pPr>
        <w:rPr>
          <w:rFonts w:ascii="Times New Roman" w:hAnsi="Times New Roman" w:cs="Times New Roman"/>
          <w:b/>
          <w:sz w:val="28"/>
          <w:szCs w:val="28"/>
        </w:rPr>
      </w:pPr>
      <w:r w:rsidRPr="007C4B2F">
        <w:rPr>
          <w:rFonts w:ascii="Times New Roman" w:hAnsi="Times New Roman" w:cs="Times New Roman"/>
          <w:b/>
          <w:sz w:val="28"/>
          <w:szCs w:val="28"/>
        </w:rPr>
        <w:t>1 задание (10.04.2020)</w:t>
      </w:r>
    </w:p>
    <w:p w:rsidR="007C4B2F" w:rsidRDefault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Теоретическое задание. Ответить на тест. Срок выполнения 1неделя.</w:t>
      </w:r>
    </w:p>
    <w:p w:rsidR="007C4B2F" w:rsidRDefault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Выполненное задание отправить на электронную почту: </w:t>
      </w:r>
      <w:hyperlink r:id="rId5" w:history="1">
        <w:r w:rsidRPr="00B51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igorkosov</w:t>
        </w:r>
        <w:r w:rsidRPr="00B51A58">
          <w:rPr>
            <w:rStyle w:val="a3"/>
            <w:rFonts w:ascii="Times New Roman" w:hAnsi="Times New Roman" w:cs="Times New Roman"/>
            <w:sz w:val="28"/>
            <w:szCs w:val="28"/>
          </w:rPr>
          <w:t>1991@</w:t>
        </w:r>
        <w:r w:rsidRPr="00B51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51A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1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C4B2F">
        <w:rPr>
          <w:rFonts w:ascii="Times New Roman" w:hAnsi="Times New Roman" w:cs="Times New Roman"/>
          <w:sz w:val="28"/>
          <w:szCs w:val="28"/>
        </w:rPr>
        <w:t>.</w:t>
      </w:r>
    </w:p>
    <w:p w:rsidR="007C4B2F" w:rsidRPr="00070B78" w:rsidRDefault="007C4B2F" w:rsidP="007C4B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 № 1.</w:t>
      </w:r>
      <w:r>
        <w:rPr>
          <w:rFonts w:ascii="Times New Roman" w:hAnsi="Times New Roman" w:cs="Times New Roman"/>
          <w:b/>
          <w:sz w:val="28"/>
          <w:szCs w:val="28"/>
        </w:rPr>
        <w:t>Контрольные тесты</w:t>
      </w:r>
      <w:r w:rsidRPr="00070B78">
        <w:rPr>
          <w:rFonts w:ascii="Times New Roman" w:hAnsi="Times New Roman" w:cs="Times New Roman"/>
          <w:b/>
          <w:sz w:val="28"/>
          <w:szCs w:val="28"/>
        </w:rPr>
        <w:t xml:space="preserve"> по предмету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70B78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070B78">
        <w:rPr>
          <w:rFonts w:ascii="Times New Roman" w:hAnsi="Times New Roman" w:cs="Times New Roman"/>
          <w:b/>
          <w:sz w:val="28"/>
          <w:szCs w:val="28"/>
        </w:rPr>
        <w:t>.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1.Какое количество игроков от одной команды находится на игровой площадке в баскетболе: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5;   б) 6;  в) 7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2.Какое количество атлетов принимает участие в легкоатлетической эстафете: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3    б) 4     в)5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3.Какое количество игроков от одной команды находится на футбольном поле от одной команды в большом футболе: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9  б)10   в)11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4.Физкультминутка проводится: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начале урока;  б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середине урока;   в)в конце урока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5.Волейбол. Как называется прием, с помощью которого  мяч вводится в игру: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передача;  б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рием мяча; в)подача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6.Скоько периодов в игре хоккей: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а)2   б)3  в)4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7.Сколько игроков от одной команды находится на площадке  в игре мини-футбол: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а)3   б)4   в)5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8.Сколько игроков от одной команды находится на площадке  волейболе: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6    б)7   в)8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9.Сколько длится один тайм в футболе: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35 минут  б)40 минут  в)45минут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10.В легкой атлетике основным способом прыжка в длину с разбега является: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согнув ноги  б</w:t>
      </w:r>
      <w:proofErr w:type="gramStart"/>
      <w:r>
        <w:rPr>
          <w:rFonts w:ascii="Times New Roman" w:hAnsi="Times New Roman" w:cs="Times New Roman"/>
          <w:sz w:val="28"/>
          <w:szCs w:val="28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</w:rPr>
        <w:t>ожницы в)согнувшись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11.Учавтвовал ли город Казань в чемпионате мира по футболу 2018: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 б)нет  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12.Сколько таймов в игре футбол?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а)1; б)2; в)4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13.Какое количество игроков от одной команды находится на площадке, в игре пионербол?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4; б) 5; в) 6 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14.Сколько периодов в игре баскетбол?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2; б) 3; в) 4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15.Сколько длиться урок физической культуры?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а)40минут; б)45 минут; в)50минут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 w:rsidRPr="007C4B2F">
        <w:rPr>
          <w:rFonts w:ascii="Times New Roman" w:hAnsi="Times New Roman" w:cs="Times New Roman"/>
          <w:b/>
          <w:sz w:val="28"/>
          <w:szCs w:val="28"/>
        </w:rPr>
        <w:t>Практическое задание.</w:t>
      </w:r>
      <w:r>
        <w:rPr>
          <w:rFonts w:ascii="Times New Roman" w:hAnsi="Times New Roman" w:cs="Times New Roman"/>
          <w:sz w:val="28"/>
          <w:szCs w:val="28"/>
        </w:rPr>
        <w:t xml:space="preserve"> Для сохранения уровня физической подготовленности, выполнять ежедневно физические упражнения: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и разгибание рук в упоре лежа (отжимание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>девочки 2 подхода по 10 раз, юноши 3 подхода по 10 раз, поднимание туловища лежа на спине-девочки 3 подхода по 10 раз, юноши 3 подхода по 15 раз.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</w:p>
    <w:p w:rsidR="007C4B2F" w:rsidRPr="007C4B2F" w:rsidRDefault="007C4B2F" w:rsidP="007C4B2F">
      <w:pPr>
        <w:rPr>
          <w:rFonts w:ascii="Times New Roman" w:hAnsi="Times New Roman" w:cs="Times New Roman"/>
          <w:b/>
          <w:sz w:val="28"/>
          <w:szCs w:val="28"/>
        </w:rPr>
      </w:pPr>
      <w:r w:rsidRPr="007C4B2F">
        <w:rPr>
          <w:rFonts w:ascii="Times New Roman" w:hAnsi="Times New Roman" w:cs="Times New Roman"/>
          <w:b/>
          <w:sz w:val="28"/>
          <w:szCs w:val="28"/>
        </w:rPr>
        <w:t>Задание 2.(17.04.2020)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россворд</w:t>
      </w:r>
      <w:proofErr w:type="spellEnd"/>
      <w:r>
        <w:rPr>
          <w:rFonts w:ascii="Times New Roman" w:hAnsi="Times New Roman" w:cs="Times New Roman"/>
          <w:sz w:val="28"/>
          <w:szCs w:val="28"/>
        </w:rPr>
        <w:t>. Срок выполнения 1неделя.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Выполненное задание отправить на электронную почту: </w:t>
      </w:r>
      <w:hyperlink r:id="rId6" w:history="1">
        <w:r w:rsidRPr="00B51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igorkosov</w:t>
        </w:r>
        <w:r w:rsidRPr="00B51A58">
          <w:rPr>
            <w:rStyle w:val="a3"/>
            <w:rFonts w:ascii="Times New Roman" w:hAnsi="Times New Roman" w:cs="Times New Roman"/>
            <w:sz w:val="28"/>
            <w:szCs w:val="28"/>
          </w:rPr>
          <w:t>1991@</w:t>
        </w:r>
        <w:r w:rsidRPr="00B51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51A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1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C4B2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C4B2F" w:rsidRPr="0047480A" w:rsidTr="009305A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tblpY="495"/>
              <w:tblOverlap w:val="never"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7C4B2F" w:rsidRPr="0047480A" w:rsidTr="009305A5">
              <w:trPr>
                <w:tblCellSpacing w:w="15" w:type="dxa"/>
              </w:trPr>
              <w:tc>
                <w:tcPr>
                  <w:tcW w:w="4968" w:type="pct"/>
                  <w:vAlign w:val="center"/>
                  <w:hideMark/>
                </w:tcPr>
                <w:p w:rsidR="007C4B2F" w:rsidRDefault="007C4B2F" w:rsidP="009305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C4B2F" w:rsidRPr="00313B0D" w:rsidRDefault="007C4B2F" w:rsidP="009305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13B0D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 wp14:anchorId="67E11A5D" wp14:editId="41BD59BF">
                        <wp:extent cx="6362700" cy="6096000"/>
                        <wp:effectExtent l="0" t="0" r="0" b="0"/>
                        <wp:docPr id="1" name="idn-cross-img" descr="Кроссворд по предмету физкультуре - на тему 'Спорт'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dn-cross-img" descr="Кроссворд по предмету физкультуре - на тему 'Спорт'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0" cy="609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C4B2F" w:rsidRPr="0047480A" w:rsidRDefault="007C4B2F" w:rsidP="00930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C4B2F" w:rsidRPr="0047480A" w:rsidTr="009305A5">
        <w:trPr>
          <w:tblCellSpacing w:w="15" w:type="dxa"/>
        </w:trPr>
        <w:tc>
          <w:tcPr>
            <w:tcW w:w="0" w:type="auto"/>
            <w:vAlign w:val="center"/>
          </w:tcPr>
          <w:p w:rsidR="007C4B2F" w:rsidRDefault="007C4B2F" w:rsidP="009305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C4B2F" w:rsidRPr="0047480A" w:rsidTr="009305A5">
        <w:trPr>
          <w:tblCellSpacing w:w="15" w:type="dxa"/>
        </w:trPr>
        <w:tc>
          <w:tcPr>
            <w:tcW w:w="0" w:type="auto"/>
            <w:vAlign w:val="center"/>
          </w:tcPr>
          <w:p w:rsidR="007C4B2F" w:rsidRPr="00313B0D" w:rsidRDefault="007C4B2F" w:rsidP="009305A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7C4B2F" w:rsidRPr="0047480A" w:rsidTr="009305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4B2F" w:rsidRPr="0047480A" w:rsidRDefault="007C4B2F" w:rsidP="00930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748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C4B2F" w:rsidRPr="0047480A" w:rsidTr="009305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4B2F" w:rsidRPr="0047480A" w:rsidRDefault="007C4B2F" w:rsidP="00930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C4B2F" w:rsidRPr="0047480A" w:rsidTr="009305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4B2F" w:rsidRPr="0047480A" w:rsidRDefault="007C4B2F" w:rsidP="009305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C4B2F" w:rsidRPr="0047480A" w:rsidTr="009305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4B2F" w:rsidRPr="00313B0D" w:rsidRDefault="007C4B2F" w:rsidP="009305A5">
            <w:pPr>
              <w:spacing w:after="0" w:line="4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3B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 горизонтали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В каком из беговых видов легкой атлетики, его участники преодолевают наибольшую по протяженности дистанцию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6. Продолжи девиз олимпийских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 Быстрее! Выше!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7. Лидер НБА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передачам за карьеру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9. Обувь, которую используют </w:t>
            </w:r>
            <w:proofErr w:type="gramStart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занятиями спортом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12. Возвышение, на которое поднимается победитель спортивных состязаний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13. Какие упражнения предназначены для улучшения состояния личности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 Данный аксессуар спортивной экипировки предназначен для тренировки определенной группы мышц, с целью увеличения показателей силы, скорости и выносливости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18. Пекинская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21. Игровое единоборство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22. Олимпийский вид спорта</w:t>
            </w:r>
          </w:p>
          <w:p w:rsidR="007C4B2F" w:rsidRPr="0047480A" w:rsidRDefault="007C4B2F" w:rsidP="009305A5">
            <w:pPr>
              <w:spacing w:after="0" w:line="4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13B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 вертикали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Какую карточку показывает судья игроку при полном удалении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Булка и дополнительные ингредиенты на ней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Как называется 11-метровый удар, назначающийся за нарушение в футболе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Одним из горячих поклонников этого вида спорта и одним из первых спортсменов был граф Лев Толстой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 Прибор для освещения отдельных участков пространства в темное время суток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10. Обувь, которую используют для занятия спортом.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11. Каково минимальное число игроков, при котором футбольная команда может продолжать играть в официальных соревнованиях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12. Ты этого спортсмена!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Назвать бы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 мог! И лыжник он отменный, и 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меткий он стрелок!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13. В каком городе раньше базировался клуб Голден </w:t>
            </w:r>
            <w:proofErr w:type="spellStart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Стэйт</w:t>
            </w:r>
            <w:proofErr w:type="spellEnd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Уорриорз</w:t>
            </w:r>
            <w:proofErr w:type="spellEnd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14. Как называется пенальти в хоккее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15. Какой цех служит для приготовления закусок и холодных блюд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17. Старт раньше времени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19. Ногами все бьют мяч, </w:t>
            </w:r>
            <w:proofErr w:type="gramStart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пинают</w:t>
            </w:r>
            <w:proofErr w:type="gramEnd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20. По воротам ты ударь </w:t>
            </w:r>
            <w:proofErr w:type="gramStart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–н</w:t>
            </w:r>
            <w:proofErr w:type="gramEnd"/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пропустит мяч …</w:t>
            </w:r>
            <w:r w:rsidRPr="0031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23. Государство в Южной Европе, основательница олимпийских игр</w:t>
            </w:r>
          </w:p>
        </w:tc>
      </w:tr>
    </w:tbl>
    <w:p w:rsidR="007C4B2F" w:rsidRDefault="007C4B2F" w:rsidP="007C4B2F"/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 w:rsidRPr="007C4B2F">
        <w:rPr>
          <w:rFonts w:ascii="Times New Roman" w:hAnsi="Times New Roman" w:cs="Times New Roman"/>
          <w:b/>
          <w:sz w:val="28"/>
          <w:szCs w:val="28"/>
        </w:rPr>
        <w:t>Практическое задание.</w:t>
      </w:r>
      <w:r>
        <w:rPr>
          <w:rFonts w:ascii="Times New Roman" w:hAnsi="Times New Roman" w:cs="Times New Roman"/>
          <w:sz w:val="28"/>
          <w:szCs w:val="28"/>
        </w:rPr>
        <w:t xml:space="preserve"> Для сохранения уровня физической подготовленности, выполнять ежедневно физические упражнения:</w:t>
      </w:r>
    </w:p>
    <w:p w:rsid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и разгибание рук в упоре лежа (отжимание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>девочки 2 подхода по 10 раз, юноши 3 подхода по 10 раз, поднимание туловища лежа на спине-девочки 3 подхода по 10 раз, юноши 3 подхода по 15 раз.</w:t>
      </w:r>
    </w:p>
    <w:p w:rsidR="007C4B2F" w:rsidRPr="007C4B2F" w:rsidRDefault="007C4B2F" w:rsidP="007C4B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4B2F" w:rsidRPr="007C4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727"/>
    <w:rsid w:val="00477727"/>
    <w:rsid w:val="007C4B2F"/>
    <w:rsid w:val="007D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B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4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B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4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gorkosov1991@mail.ru" TargetMode="External"/><Relationship Id="rId5" Type="http://schemas.openxmlformats.org/officeDocument/2006/relationships/hyperlink" Target="mailto:igorkosov1991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Столбищенская СОШ</dc:creator>
  <cp:keywords/>
  <dc:description/>
  <cp:lastModifiedBy>Столбищенская СОШ</cp:lastModifiedBy>
  <cp:revision>3</cp:revision>
  <dcterms:created xsi:type="dcterms:W3CDTF">2020-04-09T09:39:00Z</dcterms:created>
  <dcterms:modified xsi:type="dcterms:W3CDTF">2020-04-09T09:55:00Z</dcterms:modified>
</cp:coreProperties>
</file>